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248" w:firstLineChars="400"/>
        <w:rPr>
          <w:rFonts w:ascii="方正小标宋简体" w:hAnsi="等线 Light" w:eastAsia="方正小标宋简体" w:cs="宋体"/>
          <w:bCs/>
          <w:spacing w:val="-4"/>
          <w:kern w:val="0"/>
          <w:sz w:val="32"/>
          <w:szCs w:val="44"/>
        </w:rPr>
      </w:pPr>
      <w:r>
        <w:rPr>
          <w:rFonts w:hint="eastAsia" w:ascii="方正小标宋简体" w:hAnsi="等线 Light" w:eastAsia="方正小标宋简体" w:cs="宋体"/>
          <w:bCs/>
          <w:spacing w:val="-4"/>
          <w:kern w:val="0"/>
          <w:sz w:val="32"/>
          <w:szCs w:val="44"/>
        </w:rPr>
        <w:t>上海理工大学“学生校长助理”报名表</w:t>
      </w: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701"/>
        <w:gridCol w:w="187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default" w:hAnsi="宋体" w:eastAsia="仿宋_GB2312"/>
                <w:sz w:val="24"/>
                <w:lang w:val="en-US"/>
              </w:rPr>
              <w:t>1</w:t>
            </w:r>
            <w:r>
              <w:rPr>
                <w:rFonts w:hint="eastAsia" w:hAnsi="宋体"/>
                <w:sz w:val="24"/>
                <w:lang w:val="en-US" w:eastAsia="zh-CN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照片）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高清证件照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院（系）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年级专业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未来规划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请划“</w:t>
            </w:r>
            <w:r>
              <w:rPr>
                <w:rFonts w:hint="eastAsia" w:ascii="Segoe UI Emoji" w:hAnsi="Segoe UI Emoji" w:eastAsia="仿宋_GB2312" w:cs="Segoe UI Emoji"/>
                <w:sz w:val="24"/>
              </w:rPr>
              <w:sym w:font="Wingdings 2" w:char="F050"/>
            </w:r>
            <w:r>
              <w:rPr>
                <w:rFonts w:hint="eastAsia" w:ascii="Segoe UI Emoji" w:hAnsi="Segoe UI Emoji" w:eastAsia="仿宋_GB2312" w:cs="Segoe UI Emoji"/>
                <w:sz w:val="24"/>
              </w:rPr>
              <w:t>”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专业相关的就业（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自主创业（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考研（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公务员、事业单位（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其他（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主要奖项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例：201</w:t>
            </w: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学年第一学期学习优秀奖学金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二等</w:t>
            </w:r>
            <w:r>
              <w:rPr>
                <w:rFonts w:hint="eastAsia" w:ascii="仿宋_GB2312" w:hAnsi="宋体" w:eastAsia="仿宋_GB2312"/>
                <w:sz w:val="24"/>
              </w:rPr>
              <w:t>（或以上）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 201</w:t>
            </w: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年科创杯（挑战杯/数学建模大赛/电子创新大赛）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市级（及以上）奖项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包括学生工作、社会工作、志愿工作、实习工作等。自大学本科阶段填写，起止时间、任职情况等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>20xx年9月-20xx年7月</w:t>
            </w:r>
            <w:r>
              <w:rPr>
                <w:rFonts w:hint="eastAsia" w:ascii="仿宋_GB2312" w:hAnsi="宋体" w:eastAsia="仿宋_GB2312"/>
                <w:sz w:val="24"/>
              </w:rPr>
              <w:t xml:space="preserve"> xxx初中  （学生职务）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>20xx年9月-20xx年7月</w:t>
            </w:r>
            <w:r>
              <w:rPr>
                <w:rFonts w:hint="eastAsia" w:ascii="仿宋_GB2312" w:hAnsi="宋体" w:eastAsia="仿宋_GB2312"/>
                <w:sz w:val="24"/>
              </w:rPr>
              <w:t>xxx高中  （学生职务）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>20xx年9月-至今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上海理工大学 （学生职务）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2127" w:type="dxa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  <w:tc>
          <w:tcPr>
            <w:tcW w:w="7092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以第一人称对自身特长、品质的描述。如</w:t>
            </w:r>
            <w:r>
              <w:rPr>
                <w:rFonts w:hint="eastAsia" w:ascii="仿宋_GB2312" w:hAnsi="宋体" w:eastAsia="仿宋_GB2312"/>
                <w:sz w:val="24"/>
              </w:rPr>
              <w:t>组织协调能力、语言和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文字</w:t>
            </w:r>
            <w:r>
              <w:rPr>
                <w:rFonts w:hint="eastAsia" w:ascii="仿宋_GB2312" w:hAnsi="宋体" w:eastAsia="仿宋_GB2312"/>
                <w:sz w:val="24"/>
              </w:rPr>
              <w:t>表达能力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调研分析能力、团队协作精神、新媒体应用能力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、外语水平、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办公能力、责任感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12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担任“学生校长助理”的工作设想   （</w:t>
            </w:r>
            <w:r>
              <w:rPr>
                <w:rFonts w:hint="default" w:hAnsi="宋体" w:eastAsia="仿宋_GB2312" w:cs="宋体"/>
                <w:kern w:val="0"/>
                <w:sz w:val="24"/>
                <w:lang w:val="en-US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09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2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组织推荐意见</w:t>
            </w:r>
          </w:p>
        </w:tc>
        <w:tc>
          <w:tcPr>
            <w:tcW w:w="709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（个人推荐可不写，组织推荐需签字、盖章）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9219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学生本人确认以上信息属实签字：              辅导员签字：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>
      <w:r>
        <w:rPr>
          <w:rFonts w:hint="eastAsia"/>
        </w:rPr>
        <w:t>本附表双面打印，不可改变格式，页数不够可另附说明材料。</w:t>
      </w:r>
    </w:p>
    <w:p/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center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wOWIyNTAzYzgyMmE5NWQ0N2Q5ZmJiMjEwMmI5ZWEifQ=="/>
  </w:docVars>
  <w:rsids>
    <w:rsidRoot w:val="00000000"/>
    <w:rsid w:val="1D061E52"/>
    <w:rsid w:val="2E9D41A3"/>
    <w:rsid w:val="381761BF"/>
    <w:rsid w:val="62822DC8"/>
    <w:rsid w:val="793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438</Words>
  <Characters>479</Characters>
  <Paragraphs>93</Paragraphs>
  <TotalTime>3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2021-12-06T02:05:00Z</dcterms:created>
  <dc:creator>李陈财</dc:creator>
  <cp:lastModifiedBy>WPS_1680049619</cp:lastModifiedBy>
  <dcterms:modified xsi:type="dcterms:W3CDTF">2023-04-23T03:27:01Z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19861F0B347B4341988785C884EE024E_13</vt:lpwstr>
  </property>
</Properties>
</file>